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AB80" w14:textId="77777777" w:rsidR="00746A33" w:rsidRDefault="00746A33">
      <w:pPr>
        <w:rPr>
          <w:rFonts w:cstheme="minorHAnsi"/>
          <w:sz w:val="24"/>
          <w:szCs w:val="24"/>
        </w:rPr>
      </w:pPr>
      <w:bookmarkStart w:id="0" w:name="_GoBack"/>
      <w:bookmarkEnd w:id="0"/>
      <w:r w:rsidRPr="00154954">
        <w:rPr>
          <w:rFonts w:cstheme="minorHAnsi"/>
          <w:sz w:val="24"/>
          <w:szCs w:val="24"/>
        </w:rPr>
        <w:t xml:space="preserve">Leicester Sketch Club </w:t>
      </w:r>
      <w:r w:rsidR="00F90F2B">
        <w:rPr>
          <w:rFonts w:cstheme="minorHAnsi"/>
          <w:sz w:val="24"/>
          <w:szCs w:val="24"/>
        </w:rPr>
        <w:t>Committee of Management 2017-18</w:t>
      </w:r>
    </w:p>
    <w:p w14:paraId="673C3520" w14:textId="77777777" w:rsidR="00F90F2B" w:rsidRPr="00154954" w:rsidRDefault="00F90F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160"/>
      </w:tblGrid>
      <w:tr w:rsidR="00746A33" w:rsidRPr="00154954" w14:paraId="38A49D9C" w14:textId="77777777" w:rsidTr="00C2616A">
        <w:tc>
          <w:tcPr>
            <w:tcW w:w="3235" w:type="dxa"/>
          </w:tcPr>
          <w:p w14:paraId="0BCEEE7C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President</w:t>
            </w:r>
            <w:r w:rsidRPr="00154954">
              <w:rPr>
                <w:rFonts w:cstheme="minorHAnsi"/>
                <w:sz w:val="24"/>
                <w:szCs w:val="24"/>
              </w:rPr>
              <w:tab/>
            </w:r>
            <w:r w:rsidRPr="0015495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1C9FC71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746A33" w:rsidRPr="00154954" w14:paraId="5BC6AC29" w14:textId="77777777" w:rsidTr="00C2616A">
        <w:tc>
          <w:tcPr>
            <w:tcW w:w="3235" w:type="dxa"/>
          </w:tcPr>
          <w:p w14:paraId="1E3F399F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Past President</w:t>
            </w:r>
          </w:p>
        </w:tc>
        <w:tc>
          <w:tcPr>
            <w:tcW w:w="2160" w:type="dxa"/>
          </w:tcPr>
          <w:p w14:paraId="7A925B54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Vivien Blackburn</w:t>
            </w:r>
          </w:p>
        </w:tc>
      </w:tr>
      <w:tr w:rsidR="00746A33" w:rsidRPr="00154954" w14:paraId="13179387" w14:textId="77777777" w:rsidTr="00C2616A">
        <w:tc>
          <w:tcPr>
            <w:tcW w:w="3235" w:type="dxa"/>
          </w:tcPr>
          <w:p w14:paraId="6FC78A77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2160" w:type="dxa"/>
          </w:tcPr>
          <w:p w14:paraId="5517F4CF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Helen Newton</w:t>
            </w:r>
          </w:p>
        </w:tc>
      </w:tr>
      <w:tr w:rsidR="00746A33" w:rsidRPr="00154954" w14:paraId="62D58767" w14:textId="77777777" w:rsidTr="00C2616A">
        <w:tc>
          <w:tcPr>
            <w:tcW w:w="3235" w:type="dxa"/>
          </w:tcPr>
          <w:p w14:paraId="0A834BD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Club Secretary</w:t>
            </w:r>
          </w:p>
        </w:tc>
        <w:tc>
          <w:tcPr>
            <w:tcW w:w="2160" w:type="dxa"/>
          </w:tcPr>
          <w:p w14:paraId="6A01D1A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746A33" w:rsidRPr="00154954" w14:paraId="759E1633" w14:textId="77777777" w:rsidTr="00C2616A">
        <w:tc>
          <w:tcPr>
            <w:tcW w:w="3235" w:type="dxa"/>
          </w:tcPr>
          <w:p w14:paraId="34B8650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Membership Secretary</w:t>
            </w:r>
          </w:p>
        </w:tc>
        <w:tc>
          <w:tcPr>
            <w:tcW w:w="2160" w:type="dxa"/>
          </w:tcPr>
          <w:p w14:paraId="21091CAE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Christine Mannion</w:t>
            </w:r>
          </w:p>
        </w:tc>
      </w:tr>
      <w:tr w:rsidR="00746A33" w:rsidRPr="00154954" w14:paraId="6A38F926" w14:textId="77777777" w:rsidTr="00C2616A">
        <w:tc>
          <w:tcPr>
            <w:tcW w:w="3235" w:type="dxa"/>
          </w:tcPr>
          <w:p w14:paraId="4CC69E4F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Exhibition Secretary</w:t>
            </w:r>
          </w:p>
        </w:tc>
        <w:tc>
          <w:tcPr>
            <w:tcW w:w="2160" w:type="dxa"/>
          </w:tcPr>
          <w:p w14:paraId="7AB4193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Kim Hall </w:t>
            </w:r>
          </w:p>
        </w:tc>
      </w:tr>
      <w:tr w:rsidR="00746A33" w:rsidRPr="00154954" w14:paraId="13D7586E" w14:textId="77777777" w:rsidTr="00C2616A">
        <w:tc>
          <w:tcPr>
            <w:tcW w:w="3235" w:type="dxa"/>
          </w:tcPr>
          <w:p w14:paraId="26BB057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Programme Secretary</w:t>
            </w:r>
          </w:p>
        </w:tc>
        <w:tc>
          <w:tcPr>
            <w:tcW w:w="2160" w:type="dxa"/>
          </w:tcPr>
          <w:p w14:paraId="6FCC8355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Helen </w:t>
            </w:r>
            <w:proofErr w:type="spellStart"/>
            <w:r w:rsidRPr="00154954">
              <w:rPr>
                <w:rFonts w:cstheme="minorHAnsi"/>
                <w:sz w:val="24"/>
                <w:szCs w:val="24"/>
              </w:rPr>
              <w:t>Gleave</w:t>
            </w:r>
            <w:proofErr w:type="spellEnd"/>
            <w:r w:rsidRPr="0015495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6A33" w:rsidRPr="00154954" w14:paraId="69F1DDA9" w14:textId="77777777" w:rsidTr="00C2616A">
        <w:tc>
          <w:tcPr>
            <w:tcW w:w="3235" w:type="dxa"/>
          </w:tcPr>
          <w:p w14:paraId="476833E0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Website &amp; online promotions</w:t>
            </w:r>
          </w:p>
        </w:tc>
        <w:tc>
          <w:tcPr>
            <w:tcW w:w="2160" w:type="dxa"/>
          </w:tcPr>
          <w:p w14:paraId="039AEFE5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Graham Pirt</w:t>
            </w:r>
          </w:p>
        </w:tc>
      </w:tr>
      <w:tr w:rsidR="00746A33" w:rsidRPr="00154954" w14:paraId="262E1A3D" w14:textId="77777777" w:rsidTr="00C2616A">
        <w:tc>
          <w:tcPr>
            <w:tcW w:w="3235" w:type="dxa"/>
          </w:tcPr>
          <w:p w14:paraId="7ED1827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863863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6A33" w:rsidRPr="00154954" w14:paraId="4D4B6481" w14:textId="77777777" w:rsidTr="00C2616A">
        <w:tc>
          <w:tcPr>
            <w:tcW w:w="3235" w:type="dxa"/>
          </w:tcPr>
          <w:p w14:paraId="51B15BB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Elected – 4 members</w:t>
            </w:r>
          </w:p>
        </w:tc>
        <w:tc>
          <w:tcPr>
            <w:tcW w:w="2160" w:type="dxa"/>
          </w:tcPr>
          <w:p w14:paraId="1C1784B9" w14:textId="77777777" w:rsidR="00746A33" w:rsidRPr="00154954" w:rsidRDefault="00783EC9" w:rsidP="00783E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Marion Williams </w:t>
            </w:r>
          </w:p>
        </w:tc>
      </w:tr>
      <w:tr w:rsidR="00746A33" w:rsidRPr="00154954" w14:paraId="489FD15C" w14:textId="77777777" w:rsidTr="00C2616A">
        <w:tc>
          <w:tcPr>
            <w:tcW w:w="3235" w:type="dxa"/>
          </w:tcPr>
          <w:p w14:paraId="605B84A6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FCC1B4" w14:textId="77777777" w:rsidR="00746A33" w:rsidRPr="00154954" w:rsidRDefault="00783EC9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Alison Cork</w:t>
            </w:r>
          </w:p>
        </w:tc>
      </w:tr>
      <w:tr w:rsidR="00746A33" w:rsidRPr="00154954" w14:paraId="2ACAF137" w14:textId="77777777" w:rsidTr="00C2616A">
        <w:tc>
          <w:tcPr>
            <w:tcW w:w="3235" w:type="dxa"/>
          </w:tcPr>
          <w:p w14:paraId="362F8E63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764F3E" w14:textId="77777777" w:rsidR="00746A33" w:rsidRPr="00154954" w:rsidRDefault="00783EC9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Penny Ford</w:t>
            </w:r>
          </w:p>
        </w:tc>
      </w:tr>
      <w:tr w:rsidR="00746A33" w:rsidRPr="00154954" w14:paraId="73E32E5E" w14:textId="77777777" w:rsidTr="00C2616A">
        <w:tc>
          <w:tcPr>
            <w:tcW w:w="3235" w:type="dxa"/>
          </w:tcPr>
          <w:p w14:paraId="46948FD7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5F022C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</w:tbl>
    <w:p w14:paraId="6D76CAED" w14:textId="77777777" w:rsidR="004B7574" w:rsidRPr="00154954" w:rsidRDefault="0075157C">
      <w:pPr>
        <w:rPr>
          <w:rFonts w:cstheme="minorHAnsi"/>
          <w:sz w:val="24"/>
          <w:szCs w:val="24"/>
        </w:rPr>
      </w:pPr>
    </w:p>
    <w:sectPr w:rsidR="004B7574" w:rsidRPr="0015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C"/>
    <w:rsid w:val="00154954"/>
    <w:rsid w:val="002374DF"/>
    <w:rsid w:val="00746A33"/>
    <w:rsid w:val="0075157C"/>
    <w:rsid w:val="00783EC9"/>
    <w:rsid w:val="00974CEC"/>
    <w:rsid w:val="00C5287A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5B2"/>
  <w15:chartTrackingRefBased/>
  <w15:docId w15:val="{EB2A3E25-3A9F-4552-8655-3ABFB81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Cork</dc:creator>
  <cp:keywords/>
  <dc:description/>
  <cp:lastModifiedBy>Graham Pirt</cp:lastModifiedBy>
  <cp:revision>2</cp:revision>
  <dcterms:created xsi:type="dcterms:W3CDTF">2017-11-29T19:09:00Z</dcterms:created>
  <dcterms:modified xsi:type="dcterms:W3CDTF">2017-11-29T19:09:00Z</dcterms:modified>
</cp:coreProperties>
</file>